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63FBD1" w14:textId="67EEBCE8" w:rsidR="00182897" w:rsidRDefault="00A554C6">
      <w:pPr>
        <w:rPr>
          <w:sz w:val="32"/>
          <w:szCs w:val="32"/>
        </w:rPr>
      </w:pPr>
      <w:r w:rsidRPr="00182897">
        <w:rPr>
          <w:noProof/>
          <w:sz w:val="32"/>
          <w:szCs w:val="32"/>
        </w:rPr>
        <w:drawing>
          <wp:anchor distT="0" distB="0" distL="114300" distR="114300" simplePos="0" relativeHeight="251653120" behindDoc="0" locked="0" layoutInCell="1" allowOverlap="1" wp14:anchorId="367E59AD" wp14:editId="72BFBA4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059057" cy="7126605"/>
            <wp:effectExtent l="0" t="0" r="8890" b="0"/>
            <wp:wrapSquare wrapText="bothSides"/>
            <wp:docPr id="1065332654" name="Picture 1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332654" name="Picture 1" descr="A group of people sitting at a tabl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057" cy="712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897">
        <w:rPr>
          <w:sz w:val="32"/>
          <w:szCs w:val="32"/>
        </w:rPr>
        <w:t>Luke 24:28-35</w:t>
      </w:r>
    </w:p>
    <w:p w14:paraId="0AA72518" w14:textId="56080E72" w:rsidR="00182897" w:rsidRDefault="004420E2">
      <w:pPr>
        <w:rPr>
          <w:sz w:val="32"/>
          <w:szCs w:val="32"/>
        </w:rPr>
      </w:pPr>
      <w:r w:rsidRPr="004420E2">
        <w:rPr>
          <w:noProof/>
          <w:sz w:val="32"/>
          <w:szCs w:val="32"/>
        </w:rPr>
        <w:lastRenderedPageBreak/>
        <w:drawing>
          <wp:inline distT="0" distB="0" distL="0" distR="0" wp14:anchorId="0E1F2148" wp14:editId="66A8F053">
            <wp:extent cx="9034967" cy="5962650"/>
            <wp:effectExtent l="0" t="0" r="0" b="0"/>
            <wp:docPr id="881750691" name="Picture 1" descr="A red boat in the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750691" name="Picture 1" descr="A red boat in the wa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41934" cy="596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AF46C" w14:textId="77777777" w:rsidR="00926956" w:rsidRDefault="00926956" w:rsidP="004420E2">
      <w:pPr>
        <w:ind w:left="0"/>
        <w:rPr>
          <w:sz w:val="32"/>
          <w:szCs w:val="32"/>
        </w:rPr>
        <w:sectPr w:rsidR="00926956" w:rsidSect="00182897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268FBF0B" w14:textId="38656C3F" w:rsidR="008A7FD3" w:rsidRDefault="008A7FD3" w:rsidP="004420E2">
      <w:pPr>
        <w:ind w:left="0"/>
        <w:rPr>
          <w:sz w:val="32"/>
          <w:szCs w:val="32"/>
        </w:rPr>
      </w:pPr>
      <w:r>
        <w:rPr>
          <w:sz w:val="32"/>
          <w:szCs w:val="32"/>
        </w:rPr>
        <w:t>Psalm 25:4-10</w:t>
      </w:r>
    </w:p>
    <w:p w14:paraId="385FF567" w14:textId="036520D6" w:rsidR="00926956" w:rsidRDefault="00926956" w:rsidP="00926956">
      <w:pPr>
        <w:ind w:left="0"/>
        <w:rPr>
          <w:sz w:val="32"/>
          <w:szCs w:val="32"/>
        </w:rPr>
      </w:pPr>
    </w:p>
    <w:p w14:paraId="30BFECE0" w14:textId="0AB93BCE" w:rsidR="00A554C6" w:rsidRPr="008A7FD3" w:rsidRDefault="008A7FD3" w:rsidP="00A554C6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1A7FB0AC" w14:textId="77777777" w:rsidR="00926956" w:rsidRDefault="00926956" w:rsidP="004420E2">
      <w:pPr>
        <w:ind w:left="0"/>
        <w:rPr>
          <w:sz w:val="32"/>
          <w:szCs w:val="32"/>
        </w:rPr>
        <w:sectPr w:rsidR="00926956" w:rsidSect="00926956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198D8831" w14:textId="526C00DC" w:rsidR="004420E2" w:rsidRDefault="004420E2" w:rsidP="004420E2">
      <w:pPr>
        <w:rPr>
          <w:sz w:val="32"/>
          <w:szCs w:val="32"/>
        </w:rPr>
      </w:pPr>
      <w:r w:rsidRPr="004420E2">
        <w:rPr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2A84E030" wp14:editId="50FA9343">
            <wp:simplePos x="0" y="0"/>
            <wp:positionH relativeFrom="column">
              <wp:posOffset>1733550</wp:posOffset>
            </wp:positionH>
            <wp:positionV relativeFrom="paragraph">
              <wp:posOffset>634</wp:posOffset>
            </wp:positionV>
            <wp:extent cx="6781800" cy="6806107"/>
            <wp:effectExtent l="0" t="0" r="0" b="0"/>
            <wp:wrapSquare wrapText="bothSides"/>
            <wp:docPr id="717652716" name="Picture 1" descr="A group of matches on f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52716" name="Picture 1" descr="A group of matches on fire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6342" cy="68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46D">
        <w:rPr>
          <w:sz w:val="32"/>
          <w:szCs w:val="32"/>
        </w:rPr>
        <w:t>Acts 1:4-11</w:t>
      </w:r>
    </w:p>
    <w:p w14:paraId="7FE53996" w14:textId="48D2F0F6" w:rsidR="00EA4512" w:rsidRDefault="00A554C6" w:rsidP="0038046D">
      <w:pPr>
        <w:rPr>
          <w:b/>
          <w:bCs/>
          <w:sz w:val="32"/>
          <w:szCs w:val="32"/>
          <w:vertAlign w:val="superscript"/>
        </w:rPr>
      </w:pPr>
      <w:r w:rsidRPr="00C003D9">
        <w:rPr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543860F8" wp14:editId="6AB3A344">
            <wp:simplePos x="0" y="0"/>
            <wp:positionH relativeFrom="column">
              <wp:posOffset>-333375</wp:posOffset>
            </wp:positionH>
            <wp:positionV relativeFrom="paragraph">
              <wp:posOffset>0</wp:posOffset>
            </wp:positionV>
            <wp:extent cx="8639175" cy="6622415"/>
            <wp:effectExtent l="0" t="0" r="9525" b="6985"/>
            <wp:wrapSquare wrapText="bothSides"/>
            <wp:docPr id="1858229828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229828" name="Picture 1" descr="A map of a city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9175" cy="662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F7D1EC" w14:textId="385C33A4" w:rsidR="000072C5" w:rsidRPr="000072C5" w:rsidRDefault="0038046D" w:rsidP="00A554C6">
      <w:pPr>
        <w:rPr>
          <w:sz w:val="32"/>
          <w:szCs w:val="32"/>
        </w:rPr>
      </w:pPr>
      <w:r w:rsidRPr="0038046D">
        <w:rPr>
          <w:b/>
          <w:bCs/>
          <w:sz w:val="32"/>
          <w:szCs w:val="32"/>
          <w:vertAlign w:val="superscript"/>
        </w:rPr>
        <w:t> </w:t>
      </w:r>
    </w:p>
    <w:p w14:paraId="181B98E3" w14:textId="10C74C9E" w:rsidR="000072C5" w:rsidRDefault="000072C5" w:rsidP="00926956">
      <w:pPr>
        <w:rPr>
          <w:sz w:val="32"/>
          <w:szCs w:val="32"/>
        </w:rPr>
      </w:pPr>
      <w:r>
        <w:rPr>
          <w:sz w:val="32"/>
          <w:szCs w:val="32"/>
        </w:rPr>
        <w:t>1 Chronicles 16:23-27</w:t>
      </w:r>
    </w:p>
    <w:p w14:paraId="1EA8E890" w14:textId="77777777" w:rsidR="000072C5" w:rsidRDefault="000072C5" w:rsidP="00926956">
      <w:pPr>
        <w:rPr>
          <w:sz w:val="32"/>
          <w:szCs w:val="32"/>
        </w:rPr>
      </w:pPr>
    </w:p>
    <w:p w14:paraId="7573B09E" w14:textId="0C78FA1D" w:rsidR="00C003D9" w:rsidRDefault="00C003D9" w:rsidP="00926956">
      <w:pPr>
        <w:rPr>
          <w:sz w:val="32"/>
          <w:szCs w:val="32"/>
        </w:rPr>
      </w:pPr>
    </w:p>
    <w:p w14:paraId="1E9C07D3" w14:textId="77777777" w:rsidR="000072C5" w:rsidRDefault="000072C5" w:rsidP="00926956">
      <w:pPr>
        <w:rPr>
          <w:sz w:val="32"/>
          <w:szCs w:val="32"/>
        </w:rPr>
      </w:pPr>
    </w:p>
    <w:p w14:paraId="3922F47F" w14:textId="2F0716FC" w:rsidR="0038046D" w:rsidRPr="00926956" w:rsidRDefault="0038046D" w:rsidP="00926956">
      <w:pPr>
        <w:rPr>
          <w:sz w:val="32"/>
          <w:szCs w:val="32"/>
        </w:rPr>
      </w:pPr>
    </w:p>
    <w:p w14:paraId="203717D9" w14:textId="0DABE325" w:rsidR="00A554C6" w:rsidRDefault="00A554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 w:line="480" w:lineRule="auto"/>
        <w:rPr>
          <w:sz w:val="32"/>
          <w:szCs w:val="32"/>
        </w:rPr>
      </w:pPr>
    </w:p>
    <w:p w14:paraId="1635B6E5" w14:textId="77777777" w:rsidR="00A554C6" w:rsidRDefault="00A554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 w:line="480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4B61BDA5" w14:textId="214124AD" w:rsidR="00A554C6" w:rsidRDefault="00A554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 w:line="480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>Matthew 13: 1-9 &amp;18-23</w:t>
      </w:r>
    </w:p>
    <w:p w14:paraId="6614DFE5" w14:textId="618D5A00" w:rsidR="00A554C6" w:rsidRDefault="004420E2" w:rsidP="004420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 w:line="480" w:lineRule="auto"/>
        <w:rPr>
          <w:sz w:val="32"/>
          <w:szCs w:val="32"/>
        </w:rPr>
      </w:pPr>
      <w:r w:rsidRPr="004420E2">
        <w:rPr>
          <w:noProof/>
          <w:sz w:val="32"/>
          <w:szCs w:val="32"/>
        </w:rPr>
        <w:drawing>
          <wp:inline distT="0" distB="0" distL="0" distR="0" wp14:anchorId="02492257" wp14:editId="171E1B84">
            <wp:extent cx="8737531" cy="5838825"/>
            <wp:effectExtent l="0" t="0" r="6985" b="0"/>
            <wp:docPr id="2034901585" name="Picture 1" descr="A close-up of a pla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901585" name="Picture 1" descr="A close-up of a plan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44438" cy="584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54C6" w:rsidSect="00926956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897"/>
    <w:rsid w:val="000072C5"/>
    <w:rsid w:val="0002477B"/>
    <w:rsid w:val="00182897"/>
    <w:rsid w:val="0038046D"/>
    <w:rsid w:val="003B2981"/>
    <w:rsid w:val="004420E2"/>
    <w:rsid w:val="00623806"/>
    <w:rsid w:val="00655184"/>
    <w:rsid w:val="00792679"/>
    <w:rsid w:val="008236FA"/>
    <w:rsid w:val="008A7FD3"/>
    <w:rsid w:val="00926956"/>
    <w:rsid w:val="00A46283"/>
    <w:rsid w:val="00A554C6"/>
    <w:rsid w:val="00C003D9"/>
    <w:rsid w:val="00DF6CB7"/>
    <w:rsid w:val="00E97342"/>
    <w:rsid w:val="00EA4512"/>
    <w:rsid w:val="00FD6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528F5E"/>
  <w15:chartTrackingRefBased/>
  <w15:docId w15:val="{02CB4D3C-37BA-470E-AD4A-F4F7F90A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240" w:line="480" w:lineRule="auto"/>
        <w:ind w:left="52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1828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28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289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28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289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289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289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289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289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289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289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289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289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289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289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289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289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289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8289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28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2897"/>
    <w:pPr>
      <w:numPr>
        <w:ilvl w:val="1"/>
      </w:numPr>
      <w:spacing w:after="160"/>
      <w:ind w:left="52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828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8289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8289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8289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8289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289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289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82897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8289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28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25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6274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279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81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38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2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47845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492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1983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9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</dc:creator>
  <cp:keywords/>
  <dc:description/>
  <cp:lastModifiedBy>The Sperrings</cp:lastModifiedBy>
  <cp:revision>2</cp:revision>
  <dcterms:created xsi:type="dcterms:W3CDTF">2025-02-11T17:17:00Z</dcterms:created>
  <dcterms:modified xsi:type="dcterms:W3CDTF">2025-02-11T17:17:00Z</dcterms:modified>
</cp:coreProperties>
</file>